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C9" w:rsidRDefault="000B54C9" w:rsidP="000B54C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9E7E5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СЦЕНКИ ПО БДД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Переходи дорогу </w:t>
      </w:r>
      <w:proofErr w:type="gramStart"/>
      <w:r w:rsidRPr="000B54C9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правильно!</w:t>
      </w:r>
      <w:bookmarkEnd w:id="0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Декорации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оставьте от первой сценки. Только добавьте рядом с пешеходным переходом знак пешеходного перехода.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Участники сценки: ребенок и кот (ребенок в маске или костюме кота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).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Ребенок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стоит около пешеходного перехода и смотрит сначала налево, потом направо. К нему подходит кот.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чего стоишь головой вертишь? Потерял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кого?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 Нет, я хочу перейти дорогу.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так чего же медлишь? Взял бы, да и перешел давно! Что тебе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мешает?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нет, так нельзя! Нужно переходить дорогу по правилам дорожного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движения!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Чего? По каким еще правилам? Вот я кот, я, где хочу, там и хожу! И так же могу перейти дорогу там, где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хочу!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нет кот, ты не прав! Так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нельзя!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да что ты заладил «нельзя» да «нельзя»! мне можно! Вот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смотри!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Кот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пытается перейти дорогу не по зебре, но ребенок его останавливает.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Всем ребятам умным ясно: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Где дорога – там опасно!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Отыщи-ка, пешеход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Чёрно-белый переход!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Не горит зелёный свет?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Светофора вовсе нет?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Что такое? Как же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так?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Посмотри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на синий знак.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Человечек в нём идёт?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Значит – это переход.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У дороги смирно встань,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Не беги, не хулигань,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Маму за руку бери,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Вправо-влево посмотри!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Приглашает переход: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lastRenderedPageBreak/>
        <w:t>- Проходи по мне вперёд!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вот те раз! стихами даже заговорил! Ну и что мне ваш этот пешеходный переход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даст?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End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 Вот послушай, объясню я, как тебе себя вести,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Чтоб ты мог дорогу эту безопасно перейти!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Вот обычный переход.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 нему идёт народ.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Здесь специальная разметка,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"Зеброю" зовётся метко!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Белые полоски тут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через улицу ведут!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Знак "Пешеходный переход",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где на "зебре" пешеход,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Ты на улице найди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 под ним переходи!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 (смеется):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 Ха-ха-ха! Зебра!! Ой, не могу! Ну, рассмешил ты меня! (перестает смеяться) знаешь что, сам по своей зебре переходи, а я кот и я буду ходить там, где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захочу!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Кот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уходит. Ребенок качает головой. Потом снова смотрит налево, а потом направо и уже поднимает ногу, чтобы ступить на пешеходный переход, как раздается шум, визг тормозов и крики кота: Ой, помогите!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Выходит хромая кот.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Кот (хнычет):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 Не хочу я больше ходить сам по себе, лучше уж по вашей зебре, чем снова под машину!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Ребенок берет кота за здоровую руку, и они вместе переходят по пешеходному переходу.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Выходит полицейский.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Полицейский: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Если надо перейти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Тебе через дорогу,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 этой целью по пути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lastRenderedPageBreak/>
        <w:t>Всегда есть переходы!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Переходы могут быть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Разными, ребята!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Чтобы это не забыть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Надо знаки изучить: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Есть знак «Подземный переход» -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Ступеньки вниз ведут!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Спускайся смело и иди –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Ведь нет движения тут.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 дорожкой полосатой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Стоит у «зебры» знак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Должны вы знать, ребята,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Что это не пустяк: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Переходя по «зебре»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Сначала убедись,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Что все стоят машины –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Теперь поторопись!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Бывают иногда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Дороги небольшие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Где перехода нет,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А вы пройти решили.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Смотри сначала влево,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На право посмотри.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Машины нету рядом?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Теперь переходи.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Повествование закончив,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Хочу, дружок, сказать тебе: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Будь осторожен на дороге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Тогда, поверь, не быть беде.</w:t>
      </w:r>
    </w:p>
    <w:p w:rsidR="000E20C7" w:rsidRPr="000B54C9" w:rsidRDefault="000E20C7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0B54C9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Не играй на проезжей </w:t>
      </w:r>
      <w:proofErr w:type="gramStart"/>
      <w:r w:rsidRPr="000B54C9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части!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Для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сценки подготовьте небольшое оформление зала. Сделайте бордюры, обозначьте проезжую часть пешеходным переходом.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 сценке участвуют от 3-ех до 5-ти детей. В качестве мячика используйте воздушный шарик.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Дети около бордюра играют в футбол. Каждый от себя что-то кричит, например: «Давай сюда!», «Пас мне!»,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« Сейчас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я забью гол!», « Киньте мячик мне! Я тоже хочу!» и т.д.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 неожиданно мячик попадает на дорогу.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Все сразу останавливаются, а один ребенок (мальчик) бежит за мячиком на дорогу и кричит: Я его сейчас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достану!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Остальные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кричат ему: «Подожди!», «Стой!», «Не надо!», «Вернись!».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Но мальчик их не слушает и выбегает на дорогу, и прямо перед ним выезжает автомобиль (ребенок с рулем в руках, или если есть возможность, держа лицом к залу, рисунок машины на ватмане) и лопает мячик.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Мальчик, что бежал за мячиком успевает отскочить на бордюр. Все остальные дети подбегают к нему. Мальчик начинает плакать, его успокаивают.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gramStart"/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Там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где движутся машины, люди не должны ходить,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Потому что очень просто под машину угодить.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На улице такое место проезжей частью называется,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 по проезжей части людям ходить строжайше запрещается!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Ты не в цирке! Здесь дорога.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Повернется руль немного -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Ну, кого ты </w:t>
      </w:r>
      <w:proofErr w:type="gramStart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удивишь?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Под</w:t>
      </w:r>
      <w:proofErr w:type="gramEnd"/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машину угодишь.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Футбол – хорошая игра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Пусть каждый тренируется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На стадионах, во дворах,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Но только не на улицах!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Гуляй всегда ты во дворе –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Не бегай на дорогу!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Площадки есть - там детворе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Для игр места много.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Выходит полицейский.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Полицейский: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Вот, запомните, друзья!</w:t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0B54C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На проезжей части не во что играть НЕЛЬЗЯ!</w:t>
      </w:r>
    </w:p>
    <w:p w:rsid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54C9">
        <w:rPr>
          <w:rFonts w:ascii="Times New Roman" w:hAnsi="Times New Roman" w:cs="Times New Roman"/>
          <w:b/>
          <w:sz w:val="28"/>
          <w:szCs w:val="28"/>
        </w:rPr>
        <w:t>Берегись автомобиля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 сценке участвуют от 3-ех до 5-ти детей. В качестве мячика используйте воздушный шарик.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Дети около бордюра играют в футбол. Каждый от себя что-то кричит, например: «Давай сюда!», «Пас мне!», «Сейчас я забью гол!», «Киньте мячик мне! Я тоже хочу!» и т. д. И неожиданно мячик попадает на дорогу. Все сразу останавливаются, а один ребенок (мальчик) бежит за мячиком на дорогу и кричит: Я его сейчас достану!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Остальные кричат ему: «Подожди!», «Стой!», «Не надо!», «Вернись!».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Но мальчик их не слушает и выбегает на дорогу, и прямо перед ним выезжает автомобиль (ребенок с рулем в руках, или если есть возможность, держа лицом к залу, рисунок машины на ватмане) и лопает мячик. Мальчик, что бежал за мячиком успевает отскочить на бордюр. Все остальные дети подбегают к нему. Мальчик начинает плакать, его успокаивают.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1 ребенок: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Там, где движутся машины, люди не должны ходить,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Потому что очень просто под машину угодить.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На улице такое место проезжей частью называется,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по проезжей части людям ходить строжайше запрещается!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2 ребенок: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Ты не в цирке! Здесь дорога.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Повернется руль немного -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Ну, кого ты удивишь?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Под машину угодишь.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3 ребенок: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lastRenderedPageBreak/>
        <w:t>Футбол – хорошая игра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Пусть каждый тренируется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На стадионах, во дворах,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Но только не на улицах!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4 ребенок: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Гуляй всегда ты во дворе –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Не бегай на дорогу!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Площадки есть - там детворе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Для игр места много.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Выходит полицейский.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Полицейский: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Вот, запомните, друзья!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На проезжей части не во что играть НЕЛЬЗЯ!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54C9">
        <w:rPr>
          <w:rFonts w:ascii="Times New Roman" w:hAnsi="Times New Roman" w:cs="Times New Roman"/>
          <w:b/>
          <w:sz w:val="28"/>
          <w:szCs w:val="28"/>
        </w:rPr>
        <w:t>Принцесса и правила ПДД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Песня под музыку из Бременских музыкантов.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Поют ведущие.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Мы сегодня сказку вам расскажем,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Может где-то, что-нибудь покажем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научим правилам движения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Знать их как таблицу умножения.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1: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 одном королевстве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Жил добрый король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дочка принцесса, –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Для папочки боль.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2: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Капризной уж очень дочурка была,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 общем, проблемным ребёнком росла.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Планшеты, компьютеры –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Всё надоело!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Вот если б машину, тогда это дело!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Король: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Ты дочка мала, да и правил не знаешь.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Дорожную азбуку не разгадаешь.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Случиться авария, что же тогда?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Не выдержит сердце у старика.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lastRenderedPageBreak/>
        <w:t>Я дочь королевская! Что мне до правил!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Дорога сама, куда надо направит!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Машину хочу! Кадиллак, Мерседес!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Хочу повидать я всяческих мест.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Инспектор: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Без правил дорожных прожить нельзя,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Пусть знает на свете их вся детвора.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Если правила дороги будешь знать и уважать,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Можешь смело без тревоги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Ты тогда на тормоз жать.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Светофоры, перекрёстки это скучно, не хочу!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Подари скорей машину, не то знать вас не хочу!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Король: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Ты бы выучила доченька ПДД,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А иначе спровоцируешь ДТП,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Ну, хоть правило одно, ну хоть знак.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Не хочу и будет так! (убегает, авария).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Король: Ой, беда!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Кажется из-за принцессы случилась авария.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Кто же спасет мою девочку!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(Король уходит, держась за голову)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Инспектор: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Наверное, я королю бы помог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Нет равных в познанье знаков дорог.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Я всех нарушителей вмиг воспитаю,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Принцессу домой поскорее доставлю.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Оставьте вы батюшка муки свои.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За дело берётся инспектор ГАИ. (свисток)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Стражник: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Король издал указ: «Принцессу арестовать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обучить правилам дорожного движения в волшебном автобусе».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Кто на нём покатается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Уже никогда правил не забудет.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(Уходит, приводит принцессу)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А меня папенькины указы не касаются.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Инспектор: касаются, касаются.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Из-за тебя Мерседес с БМВ столкнулся,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А ну марш в автобус.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lastRenderedPageBreak/>
        <w:t>(сигнал)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Шофер: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 руках своих уверенно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крепко руль держу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 моторе все проверено.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Вперёд, вперёд гляжу!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Шофер: Остановка «3-х цветная»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А почему только 3 цвета?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1: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Перейти через дорогу Вам на улице всегда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 подскажут и помогут говорящие цвета.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Цвета светофора: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Красный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Загорелся красный цвет: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Стой-вперед дороги нет.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Желтый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Желтый глаз твердит без слов: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 переходу будь готов.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Зеленый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А зелёный свет горит – проходите говорит.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2: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Светофор – большой помощник,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Лучший друг для всех в пути.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Он всегда предупреждает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Цветом, можно ли идти.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(Цвета светофора уходят)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Ой, зебра!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1: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Зебра в Африке живет, полосата очень, воду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Пьёт, траву жуёт, порезвиться хочет.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А на улице у нас, здесь у перекрёстка,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Словно зебра в самый раз – переход в полоску.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2: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Помни ты про переход,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lastRenderedPageBreak/>
        <w:t>Шофер: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Впереди «Остановка»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«Пешеходные правила»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Ой, сколько галок налетело!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Мы – не галки, мы – правила дороги.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Мы делаем вам путь безопасным.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Дорогие нарушители, нас послушать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Не хотите ли?»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 Хотим!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Правила: Я самое главное!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Инспектор: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А ну, в строй! Каждое из вас важное!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Каждое из вас главное, но усваивать вас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Нужно по порядку, а то такая неразбериха получиться!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Правило 1: Есть сигналы светофора,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подчиняйся им без спора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Правило 2: Чтоб дорогу перейти –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ты налево посмотри.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Правило 3: Для детворы должно быть ясно –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На мостовой играть опасно!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Правило 4: Чтоб дорогу перейти,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машину сзади обходи.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Принцесса: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До этого дня я правил не знала,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жизнью бездумно своей рисковала.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Я каждое правило в свиту беру.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Инспектору – сердце своё подарю.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Король: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Твой выбор бесспорен родное дитя.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Прими же подарок и от отца.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(дарит ключи от автомобиля)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1: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Сказка ложь да в ней намёк.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Ведущий 2: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Помни правила движения ты</w:t>
      </w:r>
    </w:p>
    <w:p w:rsidR="000B54C9" w:rsidRPr="000B54C9" w:rsidRDefault="000B54C9" w:rsidP="000B54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54C9">
        <w:rPr>
          <w:rFonts w:ascii="Times New Roman" w:hAnsi="Times New Roman" w:cs="Times New Roman"/>
          <w:sz w:val="28"/>
          <w:szCs w:val="28"/>
        </w:rPr>
        <w:t>Дружочек на зубок.</w:t>
      </w:r>
    </w:p>
    <w:sectPr w:rsidR="000B54C9" w:rsidRPr="000B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E4"/>
    <w:rsid w:val="000B54C9"/>
    <w:rsid w:val="000E20C7"/>
    <w:rsid w:val="002B4FE4"/>
    <w:rsid w:val="009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58834-00C0-4666-A058-692F339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1453</Words>
  <Characters>8286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</cp:lastModifiedBy>
  <cp:revision>3</cp:revision>
  <dcterms:created xsi:type="dcterms:W3CDTF">2022-01-26T12:04:00Z</dcterms:created>
  <dcterms:modified xsi:type="dcterms:W3CDTF">2022-01-27T04:07:00Z</dcterms:modified>
</cp:coreProperties>
</file>